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FE3F" w14:textId="4DF72F64" w:rsidR="005C01AF" w:rsidRDefault="006E2481">
      <w:r w:rsidRPr="006E2481">
        <w:drawing>
          <wp:inline distT="0" distB="0" distL="0" distR="0" wp14:anchorId="1EE1E2BA" wp14:editId="1999ADAE">
            <wp:extent cx="1531619" cy="1513913"/>
            <wp:effectExtent l="0" t="0" r="0" b="0"/>
            <wp:docPr id="1803794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943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205" cy="152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EE3C" w14:textId="1575BD83" w:rsidR="006E2481" w:rsidRDefault="006E2481">
      <w:r>
        <w:t>SAAS Cross Country Race 3</w:t>
      </w:r>
    </w:p>
    <w:p w14:paraId="0E889FC5" w14:textId="0413DAE0" w:rsidR="006E2481" w:rsidRDefault="006E2481">
      <w:r>
        <w:t>Host School – Wilderness School</w:t>
      </w:r>
    </w:p>
    <w:p w14:paraId="5BA4CEF8" w14:textId="652143CB" w:rsidR="006E2481" w:rsidRDefault="006E2481">
      <w:r>
        <w:t>Report Location – Wakefield st</w:t>
      </w:r>
    </w:p>
    <w:p w14:paraId="12783D24" w14:textId="1C5ECCF1" w:rsidR="006E2481" w:rsidRDefault="006E2481">
      <w:r w:rsidRPr="006E2481">
        <w:drawing>
          <wp:inline distT="0" distB="0" distL="0" distR="0" wp14:anchorId="7BE8F0D8" wp14:editId="645BD748">
            <wp:extent cx="8976360" cy="3951605"/>
            <wp:effectExtent l="0" t="0" r="0" b="0"/>
            <wp:docPr id="1502271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719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6897" cy="39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481" w:rsidSect="006E24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81"/>
    <w:rsid w:val="005C01AF"/>
    <w:rsid w:val="006E2481"/>
    <w:rsid w:val="008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0046"/>
  <w15:chartTrackingRefBased/>
  <w15:docId w15:val="{7D078B3F-80D4-4E8A-BAC8-B9C3A306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81</Characters>
  <Application>Microsoft Office Word</Application>
  <DocSecurity>0</DocSecurity>
  <Lines>2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Panzarino</dc:creator>
  <cp:keywords/>
  <dc:description/>
  <cp:lastModifiedBy>Leo Panzarino</cp:lastModifiedBy>
  <cp:revision>1</cp:revision>
  <dcterms:created xsi:type="dcterms:W3CDTF">2026-05-15T05:19:00Z</dcterms:created>
  <dcterms:modified xsi:type="dcterms:W3CDTF">2026-05-15T05:23:00Z</dcterms:modified>
</cp:coreProperties>
</file>